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1276"/>
        <w:gridCol w:w="2183"/>
        <w:gridCol w:w="1361"/>
        <w:gridCol w:w="1327"/>
        <w:gridCol w:w="1218"/>
      </w:tblGrid>
      <w:tr w:rsidR="00FF07F0" w:rsidTr="005472B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Образование, направление подготовки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включение в резерв</w:t>
            </w:r>
          </w:p>
        </w:tc>
      </w:tr>
      <w:tr w:rsidR="00FF07F0" w:rsidTr="005472B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(что и когда закончил, специальность, квалификация, N диплома)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F0" w:rsidTr="005472B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F0" w:rsidTr="005472B5">
        <w:trPr>
          <w:trHeight w:val="28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="00FF07F0">
              <w:rPr>
                <w:rFonts w:ascii="Times New Roman" w:hAnsi="Times New Roman" w:cs="Times New Roman"/>
                <w:sz w:val="24"/>
                <w:szCs w:val="24"/>
              </w:rPr>
              <w:t>Санкт-Петербурский государственный технический университет – 2000г. ; технология машиностроения; инженер-механик; диплом БВС № 0604354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05.10.2010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24.12.2015</w:t>
            </w:r>
          </w:p>
        </w:tc>
      </w:tr>
      <w:tr w:rsidR="00FF07F0" w:rsidTr="005472B5">
        <w:trPr>
          <w:trHeight w:val="26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Усачёва Любовь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Заочный институт советской торговли – 1987; бухгалтерский учет и анализ хозяйственной деятельности; экономист; диплом ПВ № 317457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разряда; 18.08.2014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24.12.2015</w:t>
            </w:r>
          </w:p>
        </w:tc>
      </w:tr>
      <w:tr w:rsidR="00FF07F0" w:rsidTr="005472B5">
        <w:trPr>
          <w:trHeight w:val="27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политехнический институт-1983; самолетостроение; инженер-механик; диплом ЕВ № 221812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эксперт; 03.08.2015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 w:rsidP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18.05.1963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Московский гуманитарно-экономический институт – 2001; финансы и кредит; экономист, финансист; диплом ДВС № 1306272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02.09.2009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Юлия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16.07.1986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социальный университет– 2008; социальная работа; специалист по социальной работе; диплом ВСГ № 2039033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14.12.2015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FF07F0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27.09.1983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технический университет – 2006; радиотехника; инженер; диплом ВСВ № 1756437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01.10.2013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 Екатерина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28.12.1075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 – 1998; юриспруденция; юрист; диплом АВС № 0585941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09.03.2016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Клешнева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университет правосудия-2015; юриспруденция; юрист; диплом 107724 № 0888936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05.09.2016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10.07.1993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университет правосудия-2015; юриспруденция; юрист; диплом 107724 № 0885739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</w:t>
            </w:r>
            <w:r w:rsidR="00CA21C6">
              <w:rPr>
                <w:rFonts w:ascii="Times New Roman" w:hAnsi="Times New Roman" w:cs="Times New Roman"/>
                <w:sz w:val="24"/>
                <w:szCs w:val="24"/>
              </w:rPr>
              <w:t>сперт; 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Рузина Юлия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18.04.1087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 – 2010; юриспруденция; юрист; диплом ВСГ № 5433401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CA2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14.12.2015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</w:tbl>
    <w:p w:rsidR="00D513D6" w:rsidRDefault="00D513D6"/>
    <w:sectPr w:rsidR="00D513D6">
      <w:headerReference w:type="default" r:id="rId8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F3" w:rsidRDefault="00480CF3" w:rsidP="000D0013">
      <w:pPr>
        <w:spacing w:after="0" w:line="240" w:lineRule="auto"/>
      </w:pPr>
      <w:r>
        <w:separator/>
      </w:r>
    </w:p>
  </w:endnote>
  <w:endnote w:type="continuationSeparator" w:id="0">
    <w:p w:rsidR="00480CF3" w:rsidRDefault="00480CF3" w:rsidP="000D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F3" w:rsidRDefault="00480CF3" w:rsidP="000D0013">
      <w:pPr>
        <w:spacing w:after="0" w:line="240" w:lineRule="auto"/>
      </w:pPr>
      <w:r>
        <w:separator/>
      </w:r>
    </w:p>
  </w:footnote>
  <w:footnote w:type="continuationSeparator" w:id="0">
    <w:p w:rsidR="00480CF3" w:rsidRDefault="00480CF3" w:rsidP="000D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C4" w:rsidRDefault="003C10C4" w:rsidP="000D0013">
    <w:pPr>
      <w:pStyle w:val="a3"/>
      <w:jc w:val="center"/>
    </w:pPr>
    <w:r>
      <w:t>Список лиц, включенных в кадровый резерв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A"/>
    <w:rsid w:val="00061EE4"/>
    <w:rsid w:val="000D0013"/>
    <w:rsid w:val="00101EF3"/>
    <w:rsid w:val="003C10C4"/>
    <w:rsid w:val="00480CF3"/>
    <w:rsid w:val="005472B5"/>
    <w:rsid w:val="005860C1"/>
    <w:rsid w:val="005A2313"/>
    <w:rsid w:val="008B6902"/>
    <w:rsid w:val="00925601"/>
    <w:rsid w:val="009545C3"/>
    <w:rsid w:val="00A5469C"/>
    <w:rsid w:val="00CA21C6"/>
    <w:rsid w:val="00D06F9D"/>
    <w:rsid w:val="00D513D6"/>
    <w:rsid w:val="00D8625B"/>
    <w:rsid w:val="00DD3EA5"/>
    <w:rsid w:val="00F951EA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33E3-AAEC-485B-A187-9B370C3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dc:title>
  <dc:creator>ConsultantPlus</dc:creator>
  <cp:lastModifiedBy>oneps</cp:lastModifiedBy>
  <cp:revision>2</cp:revision>
  <cp:lastPrinted>2015-12-28T14:21:00Z</cp:lastPrinted>
  <dcterms:created xsi:type="dcterms:W3CDTF">2019-11-26T10:15:00Z</dcterms:created>
  <dcterms:modified xsi:type="dcterms:W3CDTF">2019-11-26T10:15:00Z</dcterms:modified>
</cp:coreProperties>
</file>